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22541" w14:textId="7EC27642" w:rsidR="005F17B3" w:rsidRDefault="005F17B3"/>
    <w:sectPr w:rsidR="005F17B3" w:rsidSect="00C957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1008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D78E8E" w14:textId="77777777" w:rsidR="00F173DE" w:rsidRDefault="00F173DE">
      <w:pPr>
        <w:spacing w:after="0"/>
      </w:pPr>
      <w:r>
        <w:separator/>
      </w:r>
    </w:p>
  </w:endnote>
  <w:endnote w:type="continuationSeparator" w:id="0">
    <w:p w14:paraId="3E1E9B07" w14:textId="77777777" w:rsidR="00F173DE" w:rsidRDefault="00F173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7DF68C" w14:textId="77777777" w:rsidR="005F17B3" w:rsidRDefault="005F17B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36579C" w14:textId="5038D13C" w:rsidR="005F17B3" w:rsidRDefault="00B52CF3">
    <w:pPr>
      <w:tabs>
        <w:tab w:val="left" w:pos="1507"/>
      </w:tabs>
      <w:jc w:val="center"/>
    </w:pPr>
    <w:r>
      <w:rPr>
        <w:noProof/>
        <w:color w:val="000000"/>
      </w:rPr>
      <w:drawing>
        <wp:anchor distT="0" distB="0" distL="114300" distR="114300" simplePos="0" relativeHeight="251660288" behindDoc="0" locked="0" layoutInCell="1" allowOverlap="1" wp14:anchorId="3A214F44" wp14:editId="3D11E0E0">
          <wp:simplePos x="0" y="0"/>
          <wp:positionH relativeFrom="page">
            <wp:align>right</wp:align>
          </wp:positionH>
          <wp:positionV relativeFrom="paragraph">
            <wp:posOffset>3810</wp:posOffset>
          </wp:positionV>
          <wp:extent cx="7780655" cy="866775"/>
          <wp:effectExtent l="0" t="0" r="0" b="9525"/>
          <wp:wrapNone/>
          <wp:docPr id="211616038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0655" cy="866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DCBB7D8" w14:textId="36D36ECC" w:rsidR="005F17B3" w:rsidRDefault="005F17B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B82D86" w14:textId="77777777" w:rsidR="005F17B3" w:rsidRDefault="005F17B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DE93A2" w14:textId="77777777" w:rsidR="00F173DE" w:rsidRDefault="00F173DE">
      <w:pPr>
        <w:spacing w:after="0"/>
      </w:pPr>
      <w:r>
        <w:separator/>
      </w:r>
    </w:p>
  </w:footnote>
  <w:footnote w:type="continuationSeparator" w:id="0">
    <w:p w14:paraId="68B1CBB1" w14:textId="77777777" w:rsidR="00F173DE" w:rsidRDefault="00F173D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80DB65" w14:textId="77777777" w:rsidR="005F17B3" w:rsidRDefault="005F17B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2389B7" w14:textId="672B9F08" w:rsidR="00056D72" w:rsidRDefault="00056D7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rPr>
        <w:noProof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734C1161" wp14:editId="62886D66">
          <wp:simplePos x="0" y="0"/>
          <wp:positionH relativeFrom="margin">
            <wp:align>left</wp:align>
          </wp:positionH>
          <wp:positionV relativeFrom="page">
            <wp:posOffset>447675</wp:posOffset>
          </wp:positionV>
          <wp:extent cx="1688489" cy="532130"/>
          <wp:effectExtent l="0" t="0" r="6985" b="1270"/>
          <wp:wrapNone/>
          <wp:docPr id="198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" name="image2.png"/>
                  <pic:cNvPicPr preferRelativeResize="0"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323" t="27142" r="16506" b="28572"/>
                  <a:stretch/>
                </pic:blipFill>
                <pic:spPr bwMode="auto">
                  <a:xfrm>
                    <a:off x="0" y="0"/>
                    <a:ext cx="1688489" cy="5321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282022D" w14:textId="63344443" w:rsidR="005F17B3" w:rsidRDefault="00B52CF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02CCA09B" wp14:editId="34BE2F12">
              <wp:simplePos x="0" y="0"/>
              <wp:positionH relativeFrom="column">
                <wp:posOffset>5105400</wp:posOffset>
              </wp:positionH>
              <wp:positionV relativeFrom="paragraph">
                <wp:posOffset>-510540</wp:posOffset>
              </wp:positionV>
              <wp:extent cx="1524635" cy="784860"/>
              <wp:effectExtent l="0" t="0" r="0" b="0"/>
              <wp:wrapNone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24635" cy="7848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14:paraId="6B4D20BB" w14:textId="77777777" w:rsidR="00B52CF3" w:rsidRPr="00B52CF3" w:rsidRDefault="00B52CF3" w:rsidP="00B52CF3">
                          <w:pPr>
                            <w:spacing w:after="0"/>
                            <w:jc w:val="right"/>
                            <w:textDirection w:val="btLr"/>
                            <w:rPr>
                              <w:sz w:val="18"/>
                              <w:szCs w:val="18"/>
                            </w:rPr>
                          </w:pPr>
                          <w:r w:rsidRPr="00B52CF3">
                            <w:rPr>
                              <w:rFonts w:ascii="Arial Narrow" w:eastAsia="Arial Narrow" w:hAnsi="Arial Narrow" w:cs="Arial Narrow"/>
                              <w:b/>
                              <w:color w:val="E21533"/>
                              <w:sz w:val="18"/>
                              <w:szCs w:val="18"/>
                            </w:rPr>
                            <w:t>Council Service Center</w:t>
                          </w:r>
                        </w:p>
                        <w:p w14:paraId="08ED938F" w14:textId="77777777" w:rsidR="00B52CF3" w:rsidRPr="00B52CF3" w:rsidRDefault="00B52CF3" w:rsidP="00B52CF3">
                          <w:pPr>
                            <w:spacing w:after="0"/>
                            <w:jc w:val="right"/>
                            <w:textDirection w:val="btLr"/>
                            <w:rPr>
                              <w:sz w:val="18"/>
                              <w:szCs w:val="18"/>
                            </w:rPr>
                          </w:pPr>
                          <w:r w:rsidRPr="00B52CF3">
                            <w:rPr>
                              <w:rFonts w:ascii="Arial Narrow" w:eastAsia="Arial Narrow" w:hAnsi="Arial Narrow" w:cs="Arial Narrow"/>
                              <w:color w:val="005596"/>
                              <w:sz w:val="18"/>
                              <w:szCs w:val="18"/>
                            </w:rPr>
                            <w:t>394 Pleasantdale Road</w:t>
                          </w:r>
                        </w:p>
                        <w:p w14:paraId="1D427E89" w14:textId="77777777" w:rsidR="00B52CF3" w:rsidRPr="00B52CF3" w:rsidRDefault="00B52CF3" w:rsidP="00B52CF3">
                          <w:pPr>
                            <w:spacing w:after="0"/>
                            <w:jc w:val="right"/>
                            <w:textDirection w:val="btLr"/>
                            <w:rPr>
                              <w:sz w:val="18"/>
                              <w:szCs w:val="18"/>
                            </w:rPr>
                          </w:pPr>
                          <w:r w:rsidRPr="00B52CF3">
                            <w:rPr>
                              <w:rFonts w:ascii="Arial Narrow" w:eastAsia="Arial Narrow" w:hAnsi="Arial Narrow" w:cs="Arial Narrow"/>
                              <w:color w:val="005596"/>
                              <w:sz w:val="18"/>
                              <w:szCs w:val="18"/>
                            </w:rPr>
                            <w:t>Rutland, MA 01543</w:t>
                          </w:r>
                        </w:p>
                        <w:p w14:paraId="1AFD2058" w14:textId="74260AF0" w:rsidR="00B52CF3" w:rsidRPr="00B52CF3" w:rsidRDefault="00CB23FA" w:rsidP="00B52CF3">
                          <w:pPr>
                            <w:spacing w:after="0"/>
                            <w:jc w:val="right"/>
                            <w:textDirection w:val="btL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eastAsia="Arial Narrow" w:hAnsi="Arial Narrow" w:cs="Arial Narrow"/>
                              <w:color w:val="005596"/>
                              <w:sz w:val="18"/>
                              <w:szCs w:val="18"/>
                            </w:rPr>
                            <w:t>508-752-3769</w:t>
                          </w:r>
                        </w:p>
                        <w:p w14:paraId="3D8CB2F7" w14:textId="647F2BDB" w:rsidR="00B52CF3" w:rsidRDefault="00B52CF3" w:rsidP="00B52CF3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rFonts w:ascii="Arial Narrow" w:eastAsia="Arial Narrow" w:hAnsi="Arial Narrow" w:cs="Arial Narrow"/>
                              <w:color w:val="005596"/>
                              <w:sz w:val="20"/>
                            </w:rPr>
                            <w:t>www.hne</w:t>
                          </w:r>
                          <w:r w:rsidR="00CB23FA">
                            <w:rPr>
                              <w:rFonts w:ascii="Arial Narrow" w:eastAsia="Arial Narrow" w:hAnsi="Arial Narrow" w:cs="Arial Narrow"/>
                              <w:color w:val="005596"/>
                              <w:sz w:val="20"/>
                            </w:rPr>
                            <w:t>scouting</w:t>
                          </w:r>
                          <w:r>
                            <w:rPr>
                              <w:rFonts w:ascii="Arial Narrow" w:eastAsia="Arial Narrow" w:hAnsi="Arial Narrow" w:cs="Arial Narrow"/>
                              <w:color w:val="005596"/>
                              <w:sz w:val="20"/>
                            </w:rPr>
                            <w:t>.org</w:t>
                          </w:r>
                        </w:p>
                        <w:p w14:paraId="50A63C61" w14:textId="52320DB2" w:rsidR="005F17B3" w:rsidRDefault="005F17B3">
                          <w:pPr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2CCA09B" id="Rectangle 197" o:spid="_x0000_s1026" style="position:absolute;margin-left:402pt;margin-top:-40.2pt;width:120.05pt;height:61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" fillcolor="white [3201]" stroked="f">
              <v:textbox inset="2.53958mm,1.2694mm,2.53958mm,1.2694mm">
                <w:txbxContent>
                  <w:p w14:paraId="6B4D20BB" w14:textId="77777777" w:rsidR="00B52CF3" w:rsidRPr="00B52CF3" w:rsidRDefault="00B52CF3" w:rsidP="00B52CF3">
                    <w:pPr>
                      <w:spacing w:after="0"/>
                      <w:jc w:val="right"/>
                      <w:textDirection w:val="btLr"/>
                      <w:rPr>
                        <w:sz w:val="18"/>
                        <w:szCs w:val="18"/>
                      </w:rPr>
                    </w:pPr>
                    <w:r w:rsidRPr="00B52CF3">
                      <w:rPr>
                        <w:rFonts w:ascii="Arial Narrow" w:eastAsia="Arial Narrow" w:hAnsi="Arial Narrow" w:cs="Arial Narrow"/>
                        <w:b/>
                        <w:color w:val="E21533"/>
                        <w:sz w:val="18"/>
                        <w:szCs w:val="18"/>
                      </w:rPr>
                      <w:t>Council Service Center</w:t>
                    </w:r>
                  </w:p>
                  <w:p w14:paraId="08ED938F" w14:textId="77777777" w:rsidR="00B52CF3" w:rsidRPr="00B52CF3" w:rsidRDefault="00B52CF3" w:rsidP="00B52CF3">
                    <w:pPr>
                      <w:spacing w:after="0"/>
                      <w:jc w:val="right"/>
                      <w:textDirection w:val="btLr"/>
                      <w:rPr>
                        <w:sz w:val="18"/>
                        <w:szCs w:val="18"/>
                      </w:rPr>
                    </w:pPr>
                    <w:r w:rsidRPr="00B52CF3">
                      <w:rPr>
                        <w:rFonts w:ascii="Arial Narrow" w:eastAsia="Arial Narrow" w:hAnsi="Arial Narrow" w:cs="Arial Narrow"/>
                        <w:color w:val="005596"/>
                        <w:sz w:val="18"/>
                        <w:szCs w:val="18"/>
                      </w:rPr>
                      <w:t>394 Pleasantdale Road</w:t>
                    </w:r>
                  </w:p>
                  <w:p w14:paraId="1D427E89" w14:textId="77777777" w:rsidR="00B52CF3" w:rsidRPr="00B52CF3" w:rsidRDefault="00B52CF3" w:rsidP="00B52CF3">
                    <w:pPr>
                      <w:spacing w:after="0"/>
                      <w:jc w:val="right"/>
                      <w:textDirection w:val="btLr"/>
                      <w:rPr>
                        <w:sz w:val="18"/>
                        <w:szCs w:val="18"/>
                      </w:rPr>
                    </w:pPr>
                    <w:r w:rsidRPr="00B52CF3">
                      <w:rPr>
                        <w:rFonts w:ascii="Arial Narrow" w:eastAsia="Arial Narrow" w:hAnsi="Arial Narrow" w:cs="Arial Narrow"/>
                        <w:color w:val="005596"/>
                        <w:sz w:val="18"/>
                        <w:szCs w:val="18"/>
                      </w:rPr>
                      <w:t>Rutland, MA 01543</w:t>
                    </w:r>
                  </w:p>
                  <w:p w14:paraId="1AFD2058" w14:textId="74260AF0" w:rsidR="00B52CF3" w:rsidRPr="00B52CF3" w:rsidRDefault="00CB23FA" w:rsidP="00B52CF3">
                    <w:pPr>
                      <w:spacing w:after="0"/>
                      <w:jc w:val="right"/>
                      <w:textDirection w:val="btLr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 Narrow" w:eastAsia="Arial Narrow" w:hAnsi="Arial Narrow" w:cs="Arial Narrow"/>
                        <w:color w:val="005596"/>
                        <w:sz w:val="18"/>
                        <w:szCs w:val="18"/>
                      </w:rPr>
                      <w:t>508-752-3769</w:t>
                    </w:r>
                  </w:p>
                  <w:p w14:paraId="3D8CB2F7" w14:textId="647F2BDB" w:rsidR="00B52CF3" w:rsidRDefault="00B52CF3" w:rsidP="00B52CF3">
                    <w:pPr>
                      <w:jc w:val="right"/>
                      <w:textDirection w:val="btLr"/>
                    </w:pPr>
                    <w:r>
                      <w:rPr>
                        <w:rFonts w:ascii="Arial Narrow" w:eastAsia="Arial Narrow" w:hAnsi="Arial Narrow" w:cs="Arial Narrow"/>
                        <w:color w:val="005596"/>
                        <w:sz w:val="20"/>
                      </w:rPr>
                      <w:t>www.hne</w:t>
                    </w:r>
                    <w:r w:rsidR="00CB23FA">
                      <w:rPr>
                        <w:rFonts w:ascii="Arial Narrow" w:eastAsia="Arial Narrow" w:hAnsi="Arial Narrow" w:cs="Arial Narrow"/>
                        <w:color w:val="005596"/>
                        <w:sz w:val="20"/>
                      </w:rPr>
                      <w:t>scouting</w:t>
                    </w:r>
                    <w:r>
                      <w:rPr>
                        <w:rFonts w:ascii="Arial Narrow" w:eastAsia="Arial Narrow" w:hAnsi="Arial Narrow" w:cs="Arial Narrow"/>
                        <w:color w:val="005596"/>
                        <w:sz w:val="20"/>
                      </w:rPr>
                      <w:t>.org</w:t>
                    </w:r>
                  </w:p>
                  <w:p w14:paraId="50A63C61" w14:textId="52320DB2" w:rsidR="005F17B3" w:rsidRDefault="005F17B3">
                    <w:pPr>
                      <w:jc w:val="center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bookmarkStart w:id="0" w:name="_heading=h.gjdgxs" w:colFirst="0" w:colLast="0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21B06" w14:textId="77777777" w:rsidR="005F17B3" w:rsidRDefault="005F17B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7B3"/>
    <w:rsid w:val="00056D72"/>
    <w:rsid w:val="001A3108"/>
    <w:rsid w:val="00210CEF"/>
    <w:rsid w:val="00350406"/>
    <w:rsid w:val="004C6A57"/>
    <w:rsid w:val="004E0602"/>
    <w:rsid w:val="00566F08"/>
    <w:rsid w:val="005F17B3"/>
    <w:rsid w:val="006E019F"/>
    <w:rsid w:val="0070523F"/>
    <w:rsid w:val="007827B5"/>
    <w:rsid w:val="00806716"/>
    <w:rsid w:val="00AD198A"/>
    <w:rsid w:val="00AF4BC3"/>
    <w:rsid w:val="00B52CF3"/>
    <w:rsid w:val="00C20E13"/>
    <w:rsid w:val="00C957A3"/>
    <w:rsid w:val="00CB23FA"/>
    <w:rsid w:val="00CE00F5"/>
    <w:rsid w:val="00F1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FD3E21"/>
  <w15:docId w15:val="{D9CAD647-15B9-49AE-8159-57462CA3A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CCF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semiHidden/>
    <w:rsid w:val="00C86FE2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link w:val="Header"/>
    <w:uiPriority w:val="99"/>
    <w:semiHidden/>
    <w:locked/>
    <w:rsid w:val="00C86FE2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C86FE2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link w:val="Footer"/>
    <w:uiPriority w:val="99"/>
    <w:semiHidden/>
    <w:locked/>
    <w:rsid w:val="00C86FE2"/>
    <w:rPr>
      <w:rFonts w:cs="Times New Roman"/>
      <w:sz w:val="24"/>
      <w:szCs w:val="24"/>
    </w:rPr>
  </w:style>
  <w:style w:type="table" w:styleId="TableGrid">
    <w:name w:val="Table Grid"/>
    <w:basedOn w:val="TableNormal"/>
    <w:locked/>
    <w:rsid w:val="00D45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948A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1948AF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F038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477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779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7LAwdQsQhrLKfZElLbJOE/8ztQ==">AMUW2mVrU/r3e9+Sjv2nsQ17/fGsJ0l9GovFgaTu/OJEWgaiSPZsTEr40oxw+b0x5rrtvvXLXuVp2LEUOSm2xM+tfaqgqC/3oH3Lu2N/r3v7X6m7XELYDVo0W3rgZwc8yQgRd1//v7Y7E+BCBcANqI6c3lcjKvQb/pF5+KTKYA93JEoUqq4MY47w9BtrUBwNaXRAcEzyjwJC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E1190E8-9B83-49AB-B57D-A9C5F0FB9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Morrow</dc:creator>
  <cp:lastModifiedBy>Leslie Parady</cp:lastModifiedBy>
  <cp:revision>2</cp:revision>
  <dcterms:created xsi:type="dcterms:W3CDTF">2025-06-26T20:43:00Z</dcterms:created>
  <dcterms:modified xsi:type="dcterms:W3CDTF">2025-06-26T20:43:00Z</dcterms:modified>
</cp:coreProperties>
</file>